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5" w:rsidRDefault="00134F85" w:rsidP="00134F85">
      <w:pPr>
        <w:rPr>
          <w:sz w:val="40"/>
          <w:szCs w:val="40"/>
        </w:rPr>
      </w:pPr>
      <w:r>
        <w:rPr>
          <w:i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1B05166B" wp14:editId="2D39B9D3">
                <wp:simplePos x="0" y="0"/>
                <wp:positionH relativeFrom="column">
                  <wp:posOffset>-22315</wp:posOffset>
                </wp:positionH>
                <wp:positionV relativeFrom="paragraph">
                  <wp:posOffset>76850</wp:posOffset>
                </wp:positionV>
                <wp:extent cx="360" cy="360"/>
                <wp:effectExtent l="57150" t="57150" r="57150" b="57150"/>
                <wp:wrapNone/>
                <wp:docPr id="8" name="Mürekkep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80F22" id="Mürekkep 8" o:spid="_x0000_s1026" type="#_x0000_t75" style="position:absolute;margin-left:-2.7pt;margin-top:5.1pt;width:1.95pt;height:1.9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">
                <v:imagedata r:id="rId7" o:title=""/>
              </v:shape>
            </w:pict>
          </mc:Fallback>
        </mc:AlternateContent>
      </w:r>
      <w:r w:rsidR="00285A55" w:rsidRPr="00285A55">
        <w:rPr>
          <w:i/>
          <w:sz w:val="40"/>
          <w:szCs w:val="40"/>
        </w:rPr>
        <w:t xml:space="preserve">                       </w:t>
      </w:r>
      <w:r w:rsidR="00285A55">
        <w:rPr>
          <w:sz w:val="40"/>
          <w:szCs w:val="40"/>
        </w:rPr>
        <w:t xml:space="preserve">TEPE İNŞAAT </w:t>
      </w:r>
      <w:proofErr w:type="gramStart"/>
      <w:r w:rsidR="00285A55">
        <w:rPr>
          <w:sz w:val="40"/>
          <w:szCs w:val="40"/>
        </w:rPr>
        <w:t xml:space="preserve">İLKOKULU  </w:t>
      </w:r>
      <w:r w:rsidR="003F7E13">
        <w:rPr>
          <w:sz w:val="40"/>
          <w:szCs w:val="40"/>
        </w:rPr>
        <w:t>1</w:t>
      </w:r>
      <w:proofErr w:type="gramEnd"/>
      <w:r w:rsidR="00285A55">
        <w:rPr>
          <w:sz w:val="40"/>
          <w:szCs w:val="40"/>
        </w:rPr>
        <w:t xml:space="preserve">-E SINIFI </w:t>
      </w:r>
    </w:p>
    <w:p w:rsidR="006B0F4B" w:rsidRDefault="004076F1" w:rsidP="00285A55">
      <w:pPr>
        <w:ind w:left="-142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7A918C" wp14:editId="352EA37E">
                <wp:simplePos x="0" y="0"/>
                <wp:positionH relativeFrom="column">
                  <wp:posOffset>2216150</wp:posOffset>
                </wp:positionH>
                <wp:positionV relativeFrom="paragraph">
                  <wp:posOffset>412115</wp:posOffset>
                </wp:positionV>
                <wp:extent cx="4333875" cy="2224405"/>
                <wp:effectExtent l="685800" t="0" r="47625" b="42545"/>
                <wp:wrapNone/>
                <wp:docPr id="1732" name="Bulut Belirtme Çizgisi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2224405"/>
                        </a:xfrm>
                        <a:prstGeom prst="cloudCallout">
                          <a:avLst>
                            <a:gd name="adj1" fmla="val -64111"/>
                            <a:gd name="adj2" fmla="val 1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14CB" w:rsidRDefault="009803E1" w:rsidP="00B35B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HAYAT BİLGİSİ</w:t>
                            </w:r>
                          </w:p>
                          <w:p w:rsidR="00CB5508" w:rsidRDefault="009E0851" w:rsidP="00B35B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Teknolojik aletleri nasıl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kullanmalıyız?işlendi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A918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1732" o:spid="_x0000_s1026" type="#_x0000_t106" style="position:absolute;left:0;text-align:left;margin-left:174.5pt;margin-top:32.45pt;width:341.25pt;height:17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" adj="-3048,13761">
                <v:textbox>
                  <w:txbxContent>
                    <w:p w:rsidR="000914CB" w:rsidRDefault="009803E1" w:rsidP="00B35B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HAYAT BİLGİSİ</w:t>
                      </w:r>
                    </w:p>
                    <w:p w:rsidR="00CB5508" w:rsidRDefault="009E0851" w:rsidP="00B35B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Teknolojik aletleri nasıl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kullanmalıyız?işlendi</w:t>
                      </w:r>
                      <w:proofErr w:type="spellEnd"/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34F85">
        <w:rPr>
          <w:noProof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7C4B5273" wp14:editId="70A70441">
                <wp:simplePos x="0" y="0"/>
                <wp:positionH relativeFrom="column">
                  <wp:posOffset>3540245</wp:posOffset>
                </wp:positionH>
                <wp:positionV relativeFrom="paragraph">
                  <wp:posOffset>145580</wp:posOffset>
                </wp:positionV>
                <wp:extent cx="360" cy="360"/>
                <wp:effectExtent l="57150" t="57150" r="57150" b="57150"/>
                <wp:wrapNone/>
                <wp:docPr id="7" name="Mürekkep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3D4DB" id="Mürekkep 7" o:spid="_x0000_s1026" type="#_x0000_t75" style="position:absolute;margin-left:277.8pt;margin-top:10.5pt;width:1.95pt;height:1.9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">
                <v:imagedata r:id="rId9" o:title=""/>
              </v:shape>
            </w:pict>
          </mc:Fallback>
        </mc:AlternateContent>
      </w:r>
      <w:r w:rsidR="00134F85">
        <w:rPr>
          <w:noProof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525B22D4" wp14:editId="0D540A8B">
                <wp:simplePos x="0" y="0"/>
                <wp:positionH relativeFrom="column">
                  <wp:posOffset>3540245</wp:posOffset>
                </wp:positionH>
                <wp:positionV relativeFrom="paragraph">
                  <wp:posOffset>145580</wp:posOffset>
                </wp:positionV>
                <wp:extent cx="360" cy="360"/>
                <wp:effectExtent l="57150" t="57150" r="57150" b="57150"/>
                <wp:wrapNone/>
                <wp:docPr id="6" name="Mürekkep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AE681" id="Mürekkep 6" o:spid="_x0000_s1026" type="#_x0000_t75" style="position:absolute;margin-left:277.8pt;margin-top:10.5pt;width:1.95pt;height:1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">
                <v:imagedata r:id="rId9" o:title=""/>
              </v:shape>
            </w:pict>
          </mc:Fallback>
        </mc:AlternateContent>
      </w:r>
      <w:r w:rsidR="00134F85">
        <w:rPr>
          <w:noProof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6C251CB5" wp14:editId="66CB3E04">
                <wp:simplePos x="0" y="0"/>
                <wp:positionH relativeFrom="column">
                  <wp:posOffset>3406685</wp:posOffset>
                </wp:positionH>
                <wp:positionV relativeFrom="paragraph">
                  <wp:posOffset>145580</wp:posOffset>
                </wp:positionV>
                <wp:extent cx="360" cy="360"/>
                <wp:effectExtent l="57150" t="57150" r="57150" b="57150"/>
                <wp:wrapNone/>
                <wp:docPr id="5" name="Mürekkep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93DEC" id="Mürekkep 5" o:spid="_x0000_s1026" type="#_x0000_t75" style="position:absolute;margin-left:267.3pt;margin-top:10.5pt;width:1.95pt;height:1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">
                <v:imagedata r:id="rId12" o:title=""/>
              </v:shape>
            </w:pict>
          </mc:Fallback>
        </mc:AlternateContent>
      </w:r>
      <w:r w:rsidR="00134F85">
        <w:rPr>
          <w:noProof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1E171FCF" wp14:editId="782C0171">
                <wp:simplePos x="0" y="0"/>
                <wp:positionH relativeFrom="column">
                  <wp:posOffset>3406685</wp:posOffset>
                </wp:positionH>
                <wp:positionV relativeFrom="paragraph">
                  <wp:posOffset>145580</wp:posOffset>
                </wp:positionV>
                <wp:extent cx="360" cy="360"/>
                <wp:effectExtent l="57150" t="57150" r="57150" b="57150"/>
                <wp:wrapNone/>
                <wp:docPr id="4" name="Mürekkep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C0375C" id="Mürekkep 4" o:spid="_x0000_s1026" type="#_x0000_t75" style="position:absolute;margin-left:267.3pt;margin-top:10.5pt;width:1.95pt;height:1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">
                <v:imagedata r:id="rId14" o:title=""/>
              </v:shape>
            </w:pict>
          </mc:Fallback>
        </mc:AlternateContent>
      </w:r>
      <w:r w:rsidR="009F08F7">
        <w:rPr>
          <w:sz w:val="40"/>
          <w:szCs w:val="40"/>
        </w:rPr>
        <w:t xml:space="preserve">     </w:t>
      </w:r>
      <w:r w:rsidR="00285A55">
        <w:rPr>
          <w:sz w:val="40"/>
          <w:szCs w:val="40"/>
        </w:rPr>
        <w:t xml:space="preserve">     GÜNLÜK </w:t>
      </w:r>
      <w:proofErr w:type="gramStart"/>
      <w:r w:rsidR="00285A55">
        <w:rPr>
          <w:sz w:val="40"/>
          <w:szCs w:val="40"/>
        </w:rPr>
        <w:t xml:space="preserve">ÇALIŞMALARIMIZ  </w:t>
      </w:r>
      <w:r w:rsidR="009E0851">
        <w:rPr>
          <w:sz w:val="40"/>
          <w:szCs w:val="40"/>
        </w:rPr>
        <w:t>11</w:t>
      </w:r>
      <w:proofErr w:type="gramEnd"/>
      <w:r w:rsidR="00523ECA">
        <w:rPr>
          <w:sz w:val="40"/>
          <w:szCs w:val="40"/>
        </w:rPr>
        <w:t>.</w:t>
      </w:r>
      <w:r w:rsidR="00325211">
        <w:rPr>
          <w:sz w:val="40"/>
          <w:szCs w:val="40"/>
        </w:rPr>
        <w:t>0</w:t>
      </w:r>
      <w:r w:rsidR="00523ECA">
        <w:rPr>
          <w:sz w:val="40"/>
          <w:szCs w:val="40"/>
        </w:rPr>
        <w:t>3</w:t>
      </w:r>
      <w:r w:rsidR="00325211">
        <w:rPr>
          <w:sz w:val="40"/>
          <w:szCs w:val="40"/>
        </w:rPr>
        <w:t xml:space="preserve">.2019 </w:t>
      </w:r>
      <w:r w:rsidR="009E0851">
        <w:rPr>
          <w:sz w:val="40"/>
          <w:szCs w:val="40"/>
        </w:rPr>
        <w:t>PAZARTESİ</w:t>
      </w:r>
    </w:p>
    <w:p w:rsidR="00285A55" w:rsidRDefault="00285A55" w:rsidP="00285A55">
      <w:pPr>
        <w:ind w:left="-142"/>
        <w:rPr>
          <w:rFonts w:ascii="Bodoni MT Black" w:hAnsi="Bodoni MT Black"/>
        </w:rPr>
      </w:pPr>
      <w:r>
        <w:rPr>
          <w:sz w:val="40"/>
          <w:szCs w:val="40"/>
        </w:rPr>
        <w:t xml:space="preserve"> 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347C68EE" wp14:editId="23D24C74">
            <wp:extent cx="1356360" cy="2157730"/>
            <wp:effectExtent l="0" t="0" r="0" b="0"/>
            <wp:docPr id="1" name="Resim 1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55" w:rsidRDefault="007874C1" w:rsidP="00285A55">
      <w:pPr>
        <w:rPr>
          <w:rFonts w:ascii="Bodoni MT Black" w:hAnsi="Bodoni MT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F80473" wp14:editId="7FCF68F2">
                <wp:simplePos x="0" y="0"/>
                <wp:positionH relativeFrom="column">
                  <wp:posOffset>1930400</wp:posOffset>
                </wp:positionH>
                <wp:positionV relativeFrom="paragraph">
                  <wp:posOffset>68580</wp:posOffset>
                </wp:positionV>
                <wp:extent cx="3667125" cy="2057400"/>
                <wp:effectExtent l="1009650" t="0" r="47625" b="38100"/>
                <wp:wrapNone/>
                <wp:docPr id="1731" name="Bulut Belirtme Çizgisi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2057400"/>
                        </a:xfrm>
                        <a:prstGeom prst="cloudCallout">
                          <a:avLst>
                            <a:gd name="adj1" fmla="val -75569"/>
                            <a:gd name="adj2" fmla="val -14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6D2E" w:rsidRDefault="009803E1" w:rsidP="00285A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TÜRKÇE</w:t>
                            </w:r>
                          </w:p>
                          <w:p w:rsidR="009E0851" w:rsidRDefault="009E0851" w:rsidP="00285A5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E0851">
                              <w:rPr>
                                <w:b/>
                                <w:sz w:val="24"/>
                              </w:rPr>
                              <w:t>Kelime –Cümle Heceleme Çalışması Yapıldı.</w:t>
                            </w:r>
                          </w:p>
                          <w:p w:rsidR="009E0851" w:rsidRPr="009E0851" w:rsidRDefault="009E0851" w:rsidP="00285A5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Okul türküsü şiiri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işlendi.Efsane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Türkçe kitabımızdan.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80473" id="Bulut Belirtme Çizgisi 1731" o:spid="_x0000_s1027" type="#_x0000_t106" style="position:absolute;margin-left:152pt;margin-top:5.4pt;width:288.75pt;height:16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" adj="-5523,7673">
                <v:textbox>
                  <w:txbxContent>
                    <w:p w:rsidR="00266D2E" w:rsidRDefault="009803E1" w:rsidP="00285A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TÜRKÇE</w:t>
                      </w:r>
                    </w:p>
                    <w:p w:rsidR="009E0851" w:rsidRDefault="009E0851" w:rsidP="00285A55">
                      <w:pPr>
                        <w:rPr>
                          <w:b/>
                          <w:sz w:val="24"/>
                        </w:rPr>
                      </w:pPr>
                      <w:r w:rsidRPr="009E0851">
                        <w:rPr>
                          <w:b/>
                          <w:sz w:val="24"/>
                        </w:rPr>
                        <w:t>Kelime –Cümle Heceleme Çalışması Yapıldı.</w:t>
                      </w:r>
                    </w:p>
                    <w:p w:rsidR="009E0851" w:rsidRPr="009E0851" w:rsidRDefault="009E0851" w:rsidP="00285A5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Okul türküsü şiiri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4"/>
                        </w:rPr>
                        <w:t>işlendi.Efsane</w:t>
                      </w:r>
                      <w:proofErr w:type="spellEnd"/>
                      <w:proofErr w:type="gramEnd"/>
                      <w:r>
                        <w:rPr>
                          <w:b/>
                          <w:sz w:val="24"/>
                        </w:rPr>
                        <w:t xml:space="preserve"> Türkçe kitabımızdan.</w:t>
                      </w:r>
                    </w:p>
                  </w:txbxContent>
                </v:textbox>
              </v:shape>
            </w:pict>
          </mc:Fallback>
        </mc:AlternateContent>
      </w:r>
      <w:r w:rsidR="00285A55">
        <w:rPr>
          <w:noProof/>
        </w:rPr>
        <w:drawing>
          <wp:anchor distT="0" distB="0" distL="114300" distR="114300" simplePos="0" relativeHeight="251657728" behindDoc="1" locked="0" layoutInCell="1" allowOverlap="1" wp14:anchorId="216112A4" wp14:editId="2414E091">
            <wp:simplePos x="0" y="0"/>
            <wp:positionH relativeFrom="column">
              <wp:posOffset>21590</wp:posOffset>
            </wp:positionH>
            <wp:positionV relativeFrom="paragraph">
              <wp:posOffset>64770</wp:posOffset>
            </wp:positionV>
            <wp:extent cx="162877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474" y="21516"/>
                <wp:lineTo x="21474" y="0"/>
                <wp:lineTo x="0" y="0"/>
              </wp:wrapPolygon>
            </wp:wrapTight>
            <wp:docPr id="3" name="Resim 3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9B3A05" w:rsidP="00285A55">
      <w:pPr>
        <w:rPr>
          <w:rFonts w:ascii="Bodoni MT Black" w:hAnsi="Bodoni MT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D56A9E" wp14:editId="0C681441">
                <wp:simplePos x="0" y="0"/>
                <wp:positionH relativeFrom="column">
                  <wp:posOffset>2711450</wp:posOffset>
                </wp:positionH>
                <wp:positionV relativeFrom="paragraph">
                  <wp:posOffset>85725</wp:posOffset>
                </wp:positionV>
                <wp:extent cx="3620770" cy="2047875"/>
                <wp:effectExtent l="762000" t="0" r="36830" b="47625"/>
                <wp:wrapNone/>
                <wp:docPr id="1730" name="Bulut Belirtme Çizgisi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2047875"/>
                        </a:xfrm>
                        <a:prstGeom prst="cloudCallout">
                          <a:avLst>
                            <a:gd name="adj1" fmla="val -69444"/>
                            <a:gd name="adj2" fmla="val 25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6BC" w:rsidRDefault="00266D2E" w:rsidP="00285A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MATEMATİK</w:t>
                            </w:r>
                          </w:p>
                          <w:p w:rsidR="00590DAB" w:rsidRDefault="006B0F4B" w:rsidP="00285A5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Toplama ve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çıkarma ,</w:t>
                            </w:r>
                            <w:r w:rsidR="00ED5077">
                              <w:rPr>
                                <w:b/>
                                <w:sz w:val="24"/>
                                <w:szCs w:val="24"/>
                              </w:rPr>
                              <w:t>Problem</w:t>
                            </w:r>
                            <w:proofErr w:type="gramEnd"/>
                            <w:r w:rsidR="00ED50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çözüldü.</w:t>
                            </w:r>
                            <w:r w:rsidR="009E08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Bir sayının fazlası ve eksiği kelimelerini problemde kullanabilme.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6A9E" id="Bulut Belirtme Çizgisi 1730" o:spid="_x0000_s1028" type="#_x0000_t106" style="position:absolute;margin-left:213.5pt;margin-top:6.75pt;width:285.1pt;height:16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" adj="-4200,16250">
                <v:textbox>
                  <w:txbxContent>
                    <w:p w:rsidR="00FC56BC" w:rsidRDefault="00266D2E" w:rsidP="00285A5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MATEMATİK</w:t>
                      </w:r>
                    </w:p>
                    <w:p w:rsidR="00590DAB" w:rsidRDefault="006B0F4B" w:rsidP="00285A5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Toplama ve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çıkarma ,</w:t>
                      </w:r>
                      <w:r w:rsidR="00ED5077">
                        <w:rPr>
                          <w:b/>
                          <w:sz w:val="24"/>
                          <w:szCs w:val="24"/>
                        </w:rPr>
                        <w:t>Problem</w:t>
                      </w:r>
                      <w:proofErr w:type="gramEnd"/>
                      <w:r w:rsidR="00ED5077">
                        <w:rPr>
                          <w:b/>
                          <w:sz w:val="24"/>
                          <w:szCs w:val="24"/>
                        </w:rPr>
                        <w:t xml:space="preserve"> çözüldü.</w:t>
                      </w:r>
                      <w:r w:rsidR="009E0851">
                        <w:rPr>
                          <w:b/>
                          <w:sz w:val="24"/>
                          <w:szCs w:val="24"/>
                        </w:rPr>
                        <w:t xml:space="preserve"> Bir sayının fazlası ve eksiği kelimelerini problemde kullanabilme. </w:t>
                      </w:r>
                    </w:p>
                  </w:txbxContent>
                </v:textbox>
              </v:shape>
            </w:pict>
          </mc:Fallback>
        </mc:AlternateContent>
      </w:r>
    </w:p>
    <w:p w:rsidR="00285A55" w:rsidRDefault="00F63ABA" w:rsidP="00285A55">
      <w:pPr>
        <w:rPr>
          <w:rFonts w:ascii="Bodoni MT Black" w:hAnsi="Bodoni MT Black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 wp14:anchorId="161B7D6D" wp14:editId="37A77EBD">
            <wp:simplePos x="0" y="0"/>
            <wp:positionH relativeFrom="column">
              <wp:posOffset>234950</wp:posOffset>
            </wp:positionH>
            <wp:positionV relativeFrom="paragraph">
              <wp:posOffset>77470</wp:posOffset>
            </wp:positionV>
            <wp:extent cx="13525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296" y="21327"/>
                <wp:lineTo x="21296" y="0"/>
                <wp:lineTo x="0" y="0"/>
              </wp:wrapPolygon>
            </wp:wrapTight>
            <wp:docPr id="2" name="Resim 2" descr="Açıklama: Çizgi Film Karakterleri, Çizgi Film Kahramanları, Çizgi Film Resimleri, Vatan.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Çizgi Film Karakterleri, Çizgi Film Kahramanları, Çizgi Film Resimleri, Vatan.T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</w:rPr>
      </w:pPr>
    </w:p>
    <w:p w:rsidR="00285A55" w:rsidRDefault="00285A55" w:rsidP="00285A55">
      <w:pPr>
        <w:rPr>
          <w:rFonts w:ascii="Bodoni MT Black" w:hAnsi="Bodoni MT Black"/>
          <w:b/>
          <w:i/>
        </w:rPr>
      </w:pPr>
    </w:p>
    <w:p w:rsidR="00337FF1" w:rsidRDefault="00337FF1" w:rsidP="00285A55">
      <w:pPr>
        <w:rPr>
          <w:rFonts w:ascii="Times New Roman" w:hAnsi="Times New Roman" w:cs="Times New Roman"/>
          <w:b/>
          <w:i/>
        </w:rPr>
      </w:pPr>
    </w:p>
    <w:p w:rsidR="00ED5077" w:rsidRPr="00514249" w:rsidRDefault="00ED5077" w:rsidP="00285A5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14249">
        <w:rPr>
          <w:rFonts w:ascii="Times New Roman" w:hAnsi="Times New Roman" w:cs="Times New Roman"/>
          <w:b/>
          <w:i/>
          <w:sz w:val="32"/>
          <w:szCs w:val="32"/>
        </w:rPr>
        <w:t xml:space="preserve">EFSANE MATEMATİK KİTABI  </w:t>
      </w:r>
      <w:r w:rsidR="00514249" w:rsidRPr="00514249">
        <w:rPr>
          <w:rFonts w:ascii="Times New Roman" w:hAnsi="Times New Roman" w:cs="Times New Roman"/>
          <w:b/>
          <w:i/>
          <w:sz w:val="32"/>
          <w:szCs w:val="32"/>
        </w:rPr>
        <w:t xml:space="preserve"> 65-66 72 </w:t>
      </w:r>
      <w:proofErr w:type="gramStart"/>
      <w:r w:rsidR="00514249" w:rsidRPr="00514249">
        <w:rPr>
          <w:rFonts w:ascii="Times New Roman" w:hAnsi="Times New Roman" w:cs="Times New Roman"/>
          <w:b/>
          <w:i/>
          <w:sz w:val="32"/>
          <w:szCs w:val="32"/>
        </w:rPr>
        <w:t>sayfaları .</w:t>
      </w:r>
      <w:proofErr w:type="gramEnd"/>
      <w:r w:rsidR="00095C0D" w:rsidRPr="00514249">
        <w:rPr>
          <w:rFonts w:ascii="Times New Roman" w:hAnsi="Times New Roman" w:cs="Times New Roman"/>
          <w:b/>
          <w:i/>
          <w:sz w:val="32"/>
          <w:szCs w:val="32"/>
        </w:rPr>
        <w:t xml:space="preserve"> YAPALIM.</w:t>
      </w:r>
      <w:r w:rsidR="006B0F4B" w:rsidRPr="0051424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14249" w:rsidRPr="00514249" w:rsidRDefault="00514249" w:rsidP="00285A55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514249">
        <w:rPr>
          <w:rFonts w:ascii="Times New Roman" w:hAnsi="Times New Roman" w:cs="Times New Roman"/>
          <w:b/>
          <w:i/>
          <w:sz w:val="32"/>
          <w:szCs w:val="32"/>
        </w:rPr>
        <w:t>Tiyatro  izin</w:t>
      </w:r>
      <w:proofErr w:type="gramEnd"/>
      <w:r w:rsidRPr="00514249">
        <w:rPr>
          <w:rFonts w:ascii="Times New Roman" w:hAnsi="Times New Roman" w:cs="Times New Roman"/>
          <w:b/>
          <w:i/>
          <w:sz w:val="32"/>
          <w:szCs w:val="32"/>
        </w:rPr>
        <w:t xml:space="preserve"> dilekçesini unutmayalım. TÜRKÇE VERİLEN SAYFALARI </w:t>
      </w:r>
      <w:proofErr w:type="gramStart"/>
      <w:r w:rsidRPr="00514249">
        <w:rPr>
          <w:rFonts w:ascii="Times New Roman" w:hAnsi="Times New Roman" w:cs="Times New Roman"/>
          <w:b/>
          <w:i/>
          <w:sz w:val="32"/>
          <w:szCs w:val="32"/>
        </w:rPr>
        <w:t>LÜTFEN  3</w:t>
      </w:r>
      <w:proofErr w:type="gramEnd"/>
      <w:r w:rsidRPr="00514249">
        <w:rPr>
          <w:rFonts w:ascii="Times New Roman" w:hAnsi="Times New Roman" w:cs="Times New Roman"/>
          <w:b/>
          <w:i/>
          <w:sz w:val="32"/>
          <w:szCs w:val="32"/>
        </w:rPr>
        <w:t xml:space="preserve"> DEFA OKUTALIM</w:t>
      </w:r>
    </w:p>
    <w:sectPr w:rsidR="00514249" w:rsidRPr="00514249" w:rsidSect="00F121F0">
      <w:pgSz w:w="11906" w:h="16838"/>
      <w:pgMar w:top="899" w:right="567" w:bottom="510" w:left="680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8pt;height:9.6pt" o:bullet="t">
        <v:imagedata r:id="rId1" o:title="BD21300_"/>
      </v:shape>
    </w:pict>
  </w:numPicBullet>
  <w:abstractNum w:abstractNumId="0" w15:restartNumberingAfterBreak="0">
    <w:nsid w:val="23EE0BB6"/>
    <w:multiLevelType w:val="hybridMultilevel"/>
    <w:tmpl w:val="6CE4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55BAE"/>
    <w:multiLevelType w:val="hybridMultilevel"/>
    <w:tmpl w:val="C0E81404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71C92"/>
    <w:multiLevelType w:val="hybridMultilevel"/>
    <w:tmpl w:val="D512A5A8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708D2"/>
    <w:multiLevelType w:val="hybridMultilevel"/>
    <w:tmpl w:val="06ECDA90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2010A"/>
    <w:multiLevelType w:val="hybridMultilevel"/>
    <w:tmpl w:val="3AEAA89A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935D1"/>
    <w:multiLevelType w:val="hybridMultilevel"/>
    <w:tmpl w:val="9ADEC408"/>
    <w:lvl w:ilvl="0" w:tplc="1068ACEA">
      <w:numFmt w:val="bullet"/>
      <w:lvlText w:val=""/>
      <w:lvlPicBulletId w:val="0"/>
      <w:lvlJc w:val="left"/>
      <w:pPr>
        <w:tabs>
          <w:tab w:val="num" w:pos="375"/>
        </w:tabs>
        <w:ind w:left="37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6E3F3BEC"/>
    <w:multiLevelType w:val="hybridMultilevel"/>
    <w:tmpl w:val="647EADF2"/>
    <w:lvl w:ilvl="0" w:tplc="CA9E93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55"/>
    <w:rsid w:val="000036C5"/>
    <w:rsid w:val="0001390A"/>
    <w:rsid w:val="00014CBE"/>
    <w:rsid w:val="00016B8C"/>
    <w:rsid w:val="00024B85"/>
    <w:rsid w:val="00030D72"/>
    <w:rsid w:val="0003232B"/>
    <w:rsid w:val="0003600B"/>
    <w:rsid w:val="00043318"/>
    <w:rsid w:val="00060DFC"/>
    <w:rsid w:val="00062F19"/>
    <w:rsid w:val="00087833"/>
    <w:rsid w:val="00090AA3"/>
    <w:rsid w:val="000914CB"/>
    <w:rsid w:val="00095C0D"/>
    <w:rsid w:val="000A6464"/>
    <w:rsid w:val="000D397E"/>
    <w:rsid w:val="000E3454"/>
    <w:rsid w:val="000E6A2D"/>
    <w:rsid w:val="00106B79"/>
    <w:rsid w:val="0011606F"/>
    <w:rsid w:val="00134B9A"/>
    <w:rsid w:val="00134F85"/>
    <w:rsid w:val="00154032"/>
    <w:rsid w:val="00163571"/>
    <w:rsid w:val="001712E5"/>
    <w:rsid w:val="00171E65"/>
    <w:rsid w:val="00176EDE"/>
    <w:rsid w:val="001805CC"/>
    <w:rsid w:val="00194311"/>
    <w:rsid w:val="001956AE"/>
    <w:rsid w:val="0019726A"/>
    <w:rsid w:val="001C2128"/>
    <w:rsid w:val="001F17C1"/>
    <w:rsid w:val="001F4E19"/>
    <w:rsid w:val="001F6EB4"/>
    <w:rsid w:val="00206624"/>
    <w:rsid w:val="002067B5"/>
    <w:rsid w:val="00212F67"/>
    <w:rsid w:val="00216D8D"/>
    <w:rsid w:val="00220DA7"/>
    <w:rsid w:val="00223B7E"/>
    <w:rsid w:val="00266D2E"/>
    <w:rsid w:val="00285A55"/>
    <w:rsid w:val="0028762B"/>
    <w:rsid w:val="002A7866"/>
    <w:rsid w:val="002B7EED"/>
    <w:rsid w:val="002C4B13"/>
    <w:rsid w:val="002D4FB4"/>
    <w:rsid w:val="002F5819"/>
    <w:rsid w:val="00301B87"/>
    <w:rsid w:val="00312840"/>
    <w:rsid w:val="0032226A"/>
    <w:rsid w:val="00325211"/>
    <w:rsid w:val="00330894"/>
    <w:rsid w:val="0033240F"/>
    <w:rsid w:val="00337FF1"/>
    <w:rsid w:val="00350247"/>
    <w:rsid w:val="00363602"/>
    <w:rsid w:val="003665DA"/>
    <w:rsid w:val="00390E4C"/>
    <w:rsid w:val="0039144D"/>
    <w:rsid w:val="003923A6"/>
    <w:rsid w:val="003A69EB"/>
    <w:rsid w:val="003B1911"/>
    <w:rsid w:val="003E5024"/>
    <w:rsid w:val="003F1AD1"/>
    <w:rsid w:val="003F7E13"/>
    <w:rsid w:val="0040464A"/>
    <w:rsid w:val="0040549D"/>
    <w:rsid w:val="004076F1"/>
    <w:rsid w:val="00417F7B"/>
    <w:rsid w:val="00424E6B"/>
    <w:rsid w:val="0043375A"/>
    <w:rsid w:val="00436085"/>
    <w:rsid w:val="0044356C"/>
    <w:rsid w:val="00444CCE"/>
    <w:rsid w:val="004523B0"/>
    <w:rsid w:val="004777D5"/>
    <w:rsid w:val="004B7696"/>
    <w:rsid w:val="004D1FD3"/>
    <w:rsid w:val="004D7D20"/>
    <w:rsid w:val="004F0B42"/>
    <w:rsid w:val="00514249"/>
    <w:rsid w:val="00514C3E"/>
    <w:rsid w:val="00523635"/>
    <w:rsid w:val="00523ECA"/>
    <w:rsid w:val="00531899"/>
    <w:rsid w:val="00557B6E"/>
    <w:rsid w:val="00570D65"/>
    <w:rsid w:val="0057585A"/>
    <w:rsid w:val="00581C35"/>
    <w:rsid w:val="00587844"/>
    <w:rsid w:val="00590DAB"/>
    <w:rsid w:val="00591419"/>
    <w:rsid w:val="00594C5E"/>
    <w:rsid w:val="005A2834"/>
    <w:rsid w:val="005C7670"/>
    <w:rsid w:val="005D677D"/>
    <w:rsid w:val="005E52F3"/>
    <w:rsid w:val="005F5482"/>
    <w:rsid w:val="005F7C29"/>
    <w:rsid w:val="00614EA3"/>
    <w:rsid w:val="006412A2"/>
    <w:rsid w:val="006479BF"/>
    <w:rsid w:val="00673DB0"/>
    <w:rsid w:val="00696204"/>
    <w:rsid w:val="006B0F4B"/>
    <w:rsid w:val="006C07DA"/>
    <w:rsid w:val="006C1B82"/>
    <w:rsid w:val="006D0BDF"/>
    <w:rsid w:val="006D0F58"/>
    <w:rsid w:val="006D1DC4"/>
    <w:rsid w:val="006D2A0F"/>
    <w:rsid w:val="0073696F"/>
    <w:rsid w:val="0074217A"/>
    <w:rsid w:val="00743E4A"/>
    <w:rsid w:val="00757A46"/>
    <w:rsid w:val="00777F9D"/>
    <w:rsid w:val="007812D2"/>
    <w:rsid w:val="00784EEB"/>
    <w:rsid w:val="007874C1"/>
    <w:rsid w:val="0079628C"/>
    <w:rsid w:val="007A017C"/>
    <w:rsid w:val="007B2CE2"/>
    <w:rsid w:val="007B5ECE"/>
    <w:rsid w:val="007C5150"/>
    <w:rsid w:val="007E292A"/>
    <w:rsid w:val="007E324F"/>
    <w:rsid w:val="007F02A4"/>
    <w:rsid w:val="00813F54"/>
    <w:rsid w:val="008216AA"/>
    <w:rsid w:val="008232A1"/>
    <w:rsid w:val="00852228"/>
    <w:rsid w:val="00873FD5"/>
    <w:rsid w:val="0088156A"/>
    <w:rsid w:val="0088397D"/>
    <w:rsid w:val="00890995"/>
    <w:rsid w:val="00890F8B"/>
    <w:rsid w:val="0089156F"/>
    <w:rsid w:val="008A3344"/>
    <w:rsid w:val="008A3522"/>
    <w:rsid w:val="008A6D6C"/>
    <w:rsid w:val="008C45CC"/>
    <w:rsid w:val="008D028F"/>
    <w:rsid w:val="008D17C1"/>
    <w:rsid w:val="008D2991"/>
    <w:rsid w:val="008F7A5F"/>
    <w:rsid w:val="009151BB"/>
    <w:rsid w:val="00926A67"/>
    <w:rsid w:val="009421C9"/>
    <w:rsid w:val="00945832"/>
    <w:rsid w:val="009503EA"/>
    <w:rsid w:val="00960E67"/>
    <w:rsid w:val="00965506"/>
    <w:rsid w:val="00974209"/>
    <w:rsid w:val="009758B8"/>
    <w:rsid w:val="00975C18"/>
    <w:rsid w:val="009803E1"/>
    <w:rsid w:val="00997C1F"/>
    <w:rsid w:val="009B3A05"/>
    <w:rsid w:val="009B52DD"/>
    <w:rsid w:val="009C0F3B"/>
    <w:rsid w:val="009D4298"/>
    <w:rsid w:val="009D616C"/>
    <w:rsid w:val="009E0851"/>
    <w:rsid w:val="009F08F7"/>
    <w:rsid w:val="009F5632"/>
    <w:rsid w:val="00A06FED"/>
    <w:rsid w:val="00A20160"/>
    <w:rsid w:val="00A20B05"/>
    <w:rsid w:val="00A26CC6"/>
    <w:rsid w:val="00A32C58"/>
    <w:rsid w:val="00A419B3"/>
    <w:rsid w:val="00A454B2"/>
    <w:rsid w:val="00A4582D"/>
    <w:rsid w:val="00A52A93"/>
    <w:rsid w:val="00A57175"/>
    <w:rsid w:val="00A60F20"/>
    <w:rsid w:val="00A61B4E"/>
    <w:rsid w:val="00A6787C"/>
    <w:rsid w:val="00A731FF"/>
    <w:rsid w:val="00A87759"/>
    <w:rsid w:val="00A93E70"/>
    <w:rsid w:val="00AA6ED8"/>
    <w:rsid w:val="00AB4660"/>
    <w:rsid w:val="00AC268C"/>
    <w:rsid w:val="00AC56A7"/>
    <w:rsid w:val="00AD5CD5"/>
    <w:rsid w:val="00AE6199"/>
    <w:rsid w:val="00AE6B07"/>
    <w:rsid w:val="00B35BE2"/>
    <w:rsid w:val="00B36672"/>
    <w:rsid w:val="00B47138"/>
    <w:rsid w:val="00B5315E"/>
    <w:rsid w:val="00B53405"/>
    <w:rsid w:val="00B53782"/>
    <w:rsid w:val="00B54ED9"/>
    <w:rsid w:val="00C144E1"/>
    <w:rsid w:val="00C14D73"/>
    <w:rsid w:val="00C1679C"/>
    <w:rsid w:val="00C34513"/>
    <w:rsid w:val="00C36D27"/>
    <w:rsid w:val="00C445A5"/>
    <w:rsid w:val="00C47B9F"/>
    <w:rsid w:val="00C57439"/>
    <w:rsid w:val="00C57EBA"/>
    <w:rsid w:val="00C650F1"/>
    <w:rsid w:val="00C66E3C"/>
    <w:rsid w:val="00C87FD4"/>
    <w:rsid w:val="00C90E4C"/>
    <w:rsid w:val="00CA6965"/>
    <w:rsid w:val="00CB1A5D"/>
    <w:rsid w:val="00CB5508"/>
    <w:rsid w:val="00CC3891"/>
    <w:rsid w:val="00CF0EE7"/>
    <w:rsid w:val="00CF29F2"/>
    <w:rsid w:val="00CF2F4B"/>
    <w:rsid w:val="00D03422"/>
    <w:rsid w:val="00D27F04"/>
    <w:rsid w:val="00D4420B"/>
    <w:rsid w:val="00D44F9E"/>
    <w:rsid w:val="00D618A9"/>
    <w:rsid w:val="00D62D17"/>
    <w:rsid w:val="00D85858"/>
    <w:rsid w:val="00D97446"/>
    <w:rsid w:val="00DB1FE7"/>
    <w:rsid w:val="00DB325D"/>
    <w:rsid w:val="00DC1F13"/>
    <w:rsid w:val="00DC4D86"/>
    <w:rsid w:val="00DD04EF"/>
    <w:rsid w:val="00E64F8C"/>
    <w:rsid w:val="00E731B1"/>
    <w:rsid w:val="00E744C7"/>
    <w:rsid w:val="00E95333"/>
    <w:rsid w:val="00E9584F"/>
    <w:rsid w:val="00EB0FD5"/>
    <w:rsid w:val="00EB12D9"/>
    <w:rsid w:val="00EB29CC"/>
    <w:rsid w:val="00EC1B9B"/>
    <w:rsid w:val="00EC3B77"/>
    <w:rsid w:val="00EC3D3E"/>
    <w:rsid w:val="00ED5077"/>
    <w:rsid w:val="00EE0120"/>
    <w:rsid w:val="00F0395B"/>
    <w:rsid w:val="00F03D2E"/>
    <w:rsid w:val="00F121F0"/>
    <w:rsid w:val="00F169A1"/>
    <w:rsid w:val="00F2082D"/>
    <w:rsid w:val="00F30FBE"/>
    <w:rsid w:val="00F46CA1"/>
    <w:rsid w:val="00F57993"/>
    <w:rsid w:val="00F63ABA"/>
    <w:rsid w:val="00F723DF"/>
    <w:rsid w:val="00F80294"/>
    <w:rsid w:val="00F83C6D"/>
    <w:rsid w:val="00F920BB"/>
    <w:rsid w:val="00F939E2"/>
    <w:rsid w:val="00F95A77"/>
    <w:rsid w:val="00F9728D"/>
    <w:rsid w:val="00FC56BC"/>
    <w:rsid w:val="00FE16AC"/>
    <w:rsid w:val="00FF1E6B"/>
    <w:rsid w:val="00FF3BB2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A58D"/>
  <w15:docId w15:val="{27AA5965-2FCA-461E-ABE0-905A9E00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55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F121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A55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33240F"/>
    <w:rPr>
      <w:color w:val="0000FF"/>
      <w:u w:val="single"/>
    </w:rPr>
  </w:style>
  <w:style w:type="paragraph" w:styleId="NormalWeb">
    <w:name w:val="Normal (Web)"/>
    <w:basedOn w:val="Normal"/>
    <w:rsid w:val="0033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rsid w:val="00E6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19B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ralkYok">
    <w:name w:val="No Spacing"/>
    <w:qFormat/>
    <w:rsid w:val="00F121F0"/>
    <w:pPr>
      <w:spacing w:after="0" w:line="240" w:lineRule="auto"/>
    </w:pPr>
    <w:rPr>
      <w:rFonts w:eastAsiaTheme="minorEastAsia"/>
      <w:lang w:eastAsia="tr-TR"/>
    </w:rPr>
  </w:style>
  <w:style w:type="paragraph" w:customStyle="1" w:styleId="AralkYok1">
    <w:name w:val="Aralık Yok1"/>
    <w:link w:val="NoSpacingChar"/>
    <w:rsid w:val="00F121F0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NoSpacingChar">
    <w:name w:val="No Spacing Char"/>
    <w:link w:val="AralkYok1"/>
    <w:rsid w:val="00F121F0"/>
    <w:rPr>
      <w:rFonts w:ascii="Calibri" w:eastAsia="Times New Roman" w:hAnsi="Calibri" w:cs="Calibri"/>
      <w:lang w:eastAsia="tr-TR"/>
    </w:rPr>
  </w:style>
  <w:style w:type="paragraph" w:styleId="GvdeMetni">
    <w:name w:val="Body Text"/>
    <w:basedOn w:val="Normal"/>
    <w:link w:val="GvdeMetniChar"/>
    <w:rsid w:val="00F12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F121F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4.emf"/><Relationship Id="rId17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customXml" Target="ink/ink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68992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8-11-28T11:14:17.83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68992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8-11-28T11:14:15.2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68992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8-11-28T11:14:15.12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68992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8-11-28T11:14:14.2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68992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8-11-28T11:14:13.82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F86E-F4DA-497A-8547-97501B0F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2019-02-08T12:11:00Z</cp:lastPrinted>
  <dcterms:created xsi:type="dcterms:W3CDTF">2019-03-11T11:31:00Z</dcterms:created>
  <dcterms:modified xsi:type="dcterms:W3CDTF">2019-03-11T11:47:00Z</dcterms:modified>
</cp:coreProperties>
</file>